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7D79" w14:textId="77777777" w:rsidR="008D5E36" w:rsidRDefault="008D5E36" w:rsidP="008D5E36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70417547" w14:textId="77777777" w:rsidR="008D5E36" w:rsidRDefault="008D5E36" w:rsidP="008D5E36">
      <w:pPr>
        <w:jc w:val="both"/>
        <w:rPr>
          <w:rFonts w:ascii="Times New Roman" w:hAnsi="Times New Roman" w:cs="Times New Roman"/>
        </w:rPr>
      </w:pPr>
    </w:p>
    <w:p w14:paraId="35512CF0" w14:textId="283A54A8" w:rsidR="008D5E36" w:rsidRPr="0020774A" w:rsidRDefault="008D5E36" w:rsidP="0020774A">
      <w:pPr>
        <w:jc w:val="both"/>
        <w:rPr>
          <w:rFonts w:ascii="Times New Roman" w:eastAsia="Calibri" w:hAnsi="Times New Roman" w:cs="Times New Roman"/>
          <w:bCs/>
          <w:lang w:eastAsia="en-US" w:bidi="ar-SA"/>
        </w:rPr>
      </w:pPr>
      <w:r w:rsidRPr="008D5E36">
        <w:rPr>
          <w:rFonts w:ascii="Times New Roman" w:hAnsi="Times New Roman" w:cs="Times New Roman"/>
        </w:rPr>
        <w:t xml:space="preserve">Podjęcie uchwały </w:t>
      </w:r>
      <w:r w:rsidR="0020774A">
        <w:rPr>
          <w:rFonts w:ascii="Times New Roman" w:eastAsia="Calibri" w:hAnsi="Times New Roman" w:cs="Times New Roman"/>
          <w:bCs/>
          <w:lang w:eastAsia="en-US" w:bidi="ar-SA"/>
        </w:rPr>
        <w:t xml:space="preserve">w sprawie </w:t>
      </w:r>
      <w:r w:rsidR="00A325D8">
        <w:rPr>
          <w:rFonts w:ascii="Times New Roman" w:eastAsia="Calibri" w:hAnsi="Times New Roman" w:cs="Times New Roman"/>
          <w:bCs/>
          <w:lang w:eastAsia="en-US" w:bidi="ar-SA"/>
        </w:rPr>
        <w:t>przyjęcia „Powiatowego Programu Rozwoju Pieczy Zastępczej w Powiecie Lipnowskim na lata 2024- 2026”</w:t>
      </w:r>
    </w:p>
    <w:p w14:paraId="700D4CFC" w14:textId="77777777" w:rsidR="00176097" w:rsidRDefault="00176097" w:rsidP="008D5E36">
      <w:pPr>
        <w:pStyle w:val="Standard"/>
        <w:jc w:val="both"/>
        <w:rPr>
          <w:rFonts w:ascii="Times New Roman" w:hAnsi="Times New Roman" w:cs="Times New Roman"/>
        </w:rPr>
      </w:pPr>
    </w:p>
    <w:p w14:paraId="0635C9F5" w14:textId="20582196" w:rsidR="008D5E36" w:rsidRDefault="008D5E36" w:rsidP="008D5E36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58917C84" w14:textId="0593995B" w:rsidR="008D5E36" w:rsidRDefault="008D5E36" w:rsidP="008D5E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167E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radnych</w:t>
      </w:r>
    </w:p>
    <w:p w14:paraId="6062BCDA" w14:textId="77777777" w:rsidR="008D5E36" w:rsidRDefault="008D5E36" w:rsidP="008D5E36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8D5E36" w14:paraId="0D78D99B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3DC6C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0449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291D315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9F79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C7623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D01D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8D5E36" w14:paraId="2A841034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0C687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243B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1333903A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BBAB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51E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D6D1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3C4F5C09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E738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FDAC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31DAA47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39803" w14:textId="0A6EE1B9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6276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2B9F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10F88C17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A6F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9944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79E8946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11C6F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CE6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22FA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3F8A7B62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1BD5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8D2D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407C62C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A631E" w14:textId="36834D5A" w:rsidR="008D5E36" w:rsidRDefault="00B3173A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6DA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C3E2" w14:textId="2BAA45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60410943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C46F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BFA1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1363896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A6537" w14:textId="77777777" w:rsidR="008D5E36" w:rsidRDefault="008D5E36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EF68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4F8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4343A450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D43C7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0D79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2C87AF2E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8317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174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A48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7FE17181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35FA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C4FD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0386FBA6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0CBB2" w14:textId="663B4B7C" w:rsidR="008D5E36" w:rsidRDefault="00B3173A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54F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5CF8" w14:textId="3E37C384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18288F4E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C52C9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924E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30499766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1EE76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E68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C134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41EAE139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6BA4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574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6BD543CA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68607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BF3D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7B6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658142B3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F2F41" w14:textId="77777777" w:rsidR="008D5E36" w:rsidRDefault="008D5E36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D1DE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3603F1DD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27850" w14:textId="0BCBD36E" w:rsidR="008D5E36" w:rsidRDefault="008D5E3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6469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F7B1" w14:textId="77777777" w:rsidR="008D5E36" w:rsidRDefault="008D5E36">
            <w:pPr>
              <w:widowControl w:val="0"/>
              <w:spacing w:line="252" w:lineRule="auto"/>
            </w:pPr>
          </w:p>
        </w:tc>
      </w:tr>
      <w:tr w:rsidR="008D5E36" w14:paraId="2653CAC9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C18B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B64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793EB84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761E" w14:textId="77777777" w:rsidR="008D5E36" w:rsidRDefault="008D5E36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5B4E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834B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170F3E09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74221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E647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691ECFB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27EFC" w14:textId="1B72EE9F" w:rsidR="008D5E36" w:rsidRDefault="008D5E3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6C0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2FC5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6AB57EB0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8BD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06F5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0534B9E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7EAD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8FB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087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2F6779A2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A0326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A126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381DE83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CB9C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0CC5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A70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2755B01F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1F745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ED7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030E523E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5BDBC" w14:textId="734AE653" w:rsidR="008D5E36" w:rsidRDefault="008D5E3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AB64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00DC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09039523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25195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7D11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659B015D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0474C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E169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58D4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782CE96A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D0434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2A56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FC0113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13B15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4EC5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D9F9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63F5B246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37E0B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53A0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0F1FDCB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5BA6" w14:textId="257ACE59" w:rsidR="008D5E36" w:rsidRDefault="00B3173A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D7FA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8881" w14:textId="7C547E42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229938AB" w14:textId="77777777" w:rsidTr="008D5E36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197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EFBF8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17BD" w14:textId="77777777" w:rsidR="008D5E36" w:rsidRDefault="008D5E3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5B7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D736" w14:textId="507CABFA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38C7A11A" w14:textId="77777777" w:rsidR="008D5E36" w:rsidRDefault="008D5E36" w:rsidP="008D5E36"/>
    <w:p w14:paraId="5D7C2368" w14:textId="77777777" w:rsidR="009B3C3D" w:rsidRDefault="009B3C3D"/>
    <w:sectPr w:rsidR="009B3C3D" w:rsidSect="006E16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36"/>
    <w:rsid w:val="00167E4B"/>
    <w:rsid w:val="00176097"/>
    <w:rsid w:val="0020774A"/>
    <w:rsid w:val="002A327F"/>
    <w:rsid w:val="003E7201"/>
    <w:rsid w:val="00443038"/>
    <w:rsid w:val="006E1603"/>
    <w:rsid w:val="008D5E36"/>
    <w:rsid w:val="00913882"/>
    <w:rsid w:val="009B3C3D"/>
    <w:rsid w:val="00A325D8"/>
    <w:rsid w:val="00B3173A"/>
    <w:rsid w:val="00C75933"/>
    <w:rsid w:val="00CB6547"/>
    <w:rsid w:val="00DC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6DC9"/>
  <w15:chartTrackingRefBased/>
  <w15:docId w15:val="{5B4AC39A-A9CC-4C90-96D8-ACCEB691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E3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5E3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10</cp:revision>
  <cp:lastPrinted>2024-01-18T11:15:00Z</cp:lastPrinted>
  <dcterms:created xsi:type="dcterms:W3CDTF">2023-11-28T11:26:00Z</dcterms:created>
  <dcterms:modified xsi:type="dcterms:W3CDTF">2024-01-18T11:27:00Z</dcterms:modified>
</cp:coreProperties>
</file>